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840C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24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"СПЕЦРЕМСТРОЙ"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Канафиев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Даниэль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Ралифович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"ТЕПЛОВЫЕ СЕТИ" МО БАЙКАЛОВСКОГО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Шаламова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"Городская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Путилов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Головкин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 ГРАНТ"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Самсонов Алексей Сергеевич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Щеколдин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ремонтно-механического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"ЕКИТ"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Гайнияхметов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Валендинович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О"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ЕКАТЕРИНБУРГ-2000"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Петрова Ирина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подъема и очистки 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"ЛСУ"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Рыбкин Николаевич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"ЭНСОНС"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Полтев Никита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АСУ ТП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Новожилов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"ТЕПЛОВЫЕ СЕТИ" МО БАЙКАЛОВСКОГО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Домнич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энргетик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"РЕГИОН-ПЛАСТ"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Владислав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"МАШМЕХ"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Козырин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Смирнов Игорь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Замулин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эксплуатации помещений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БУТАКОВ АНДРЕЙ ГЕННАДЬЕВИЧ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Данилюк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Алёна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воспитатель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Афанасьевна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БАЖОВСКИЙ ПРЕМИУМ"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Игнатьев Владимир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Вдадимирович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Рэсэнергосистемы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Русинов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проектирования и производства НКУ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Курманова Ирина Валериевна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охране труда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Бабакова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ДО ДХШ № 2 ИМЕНИ Г.С. МОСИНА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Литвиненко Лариса Владиславовна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Пантелеев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электроприборного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"ТЕПЛОВЫЕ СЕТИ" МО БАЙКАЛОВСКОГО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"НТЦ "ЯФИ"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Грабовский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наладке, ремонту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Изибаев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"АЛЬФА ОГРАЖДЕНИЯ"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 Данил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"Почта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Гриневич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по обмену почтовых отправлений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Смартхаус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Козловский Денис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"Карат-Актив"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Анферов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МЕДСИНТЕЗ"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Буторов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образовательное учреждение дополнительного образования спортивная школа олимпийского резерва «Локомотив – Изумруд»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"ТЕХГАЗ - ТК"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Пирогов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КОТЕЛЬНИКОВ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Щепелин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Астра-И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"ЗАВОД МЕДСИНТЕЗ"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ГО "Город Ирбит" СО "ИСТОРИКО-ЭТНОГРАФИЧЕСКИЙ МУЗЕЙ"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Евсеева Елена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Ирина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Иванченко Всеволод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ФОК "СОБОЛЬ"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Артем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Дорофеева Анна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"МАРС 29"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Губинец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Дорофеева Анна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ФОК "СОБОЛЬ"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Таушканов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ТПК "ДИОРИТ"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Кобелев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Фомина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Плясунов Александр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Алекович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цеха очистки бытовых стоков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"ИНОКСАКВА"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Терциев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Петр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 "Улыбка"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Кадникова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"УНИВЕРСАЛ"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Дандорф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С. ПЕРВОМАЙСКОЕ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Пьянкова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"ЭНСОНС"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Ставский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специалист по КЕТ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"ГЛАВНЫЙ ПРОСПЕКТ"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Епишев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МЕЖРАЙОННАЯ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ИФНС РОССИИ № 16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Екатерина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специалист-эксперт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Ницинское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жилищно-коммунальное хозяйство"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Масальцева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Производственного отделения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"Новатор"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Постовой Артур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Арбанова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Жанна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УРАЛ-ИНСАЙТ"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Дупляков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"Управление основными фондами"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СОШ С. ПЕРВОМАЙСКОЕ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Пьянкова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ИРина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"Городская объединенная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Постовой Артур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Осипова Галина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"ЕКИТ"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Ушков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 ГРАНТ"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Самсонов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"Городская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Постовой Артур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Владимировитч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РеалПромСервис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Стрижак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тарифному регулированию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МРО ЦЕРКОВЬ "ЖИВОЕ СЛОВО"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Томина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Лядов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ЛАЙН"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Поздеев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ЛАЙН"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Судницин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Борис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Терентьев Константин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"СЗ 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Семенцов Виталий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по строительству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Останин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"Каменск-Уральский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Зарипов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тепловодогазоснабжению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вентиляции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"Астра-Олимп"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"НОВЫЙ ПРОСПЕКТ"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Бабушкин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Ерошова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КОТЕЛЬНИКОВ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ХЛАДОТЕРМИНАЛ"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Нартдинов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"Каменск-Уральский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Коваленко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электроснабжению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Гордеев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"Строй мир. Девятый"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Борис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наружным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"ВОИС"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Репин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отдела обеспечения безопасности объектов транспортной инфраструктуры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потенциально опасных объектов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"ПАУЭР ПРОДЖЕКТС"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Буймистрюк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"Астра-Олимп"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Судас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"ПЛП "ТКАЧИХА"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"ВОИС"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Русаков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"Основная общеобразовательная школа №35" п. Верхняя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ХЛАДОТЕРМИНАЛ"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Щипачев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Туркот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174 ИМЕНИ Л.Я. ДРАПКИНА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Ивлева Ирина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"Почта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Маргенев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линейного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ВЕРХНЕТУРИНСКАЯ"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Жиделев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Кащеев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Ичитовкин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"Почта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Батищева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"ЭКОЛЕС"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Лобанов Максим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Губарь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ВЕРХНЕТУРИНСКАЯ"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Перегримов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Данилюк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"КЛЕВЕР-ПАРК"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Веселов Владимир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ОТКРЫТОЕ АКЦИОНЕРНОЕ ОБЩЕСТВО "СТРОИТЕЛЬНОЕ УПРАВЛЕНИЕ №909"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Бурюкин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Геннадий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"Рассвет"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Годунин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Рэсэнергосистемы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Голубчиков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монтажного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Савинов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ЕДШИ ИМЕНИ Н.А. РИМСКОГ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КОРСАКОВА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Кулевская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Орёл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технической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Лапунова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97 ИМ.А.В.ГУМЕНЮКА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Ракшина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"Объединенная служба заказчика"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"СИГМА"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Чукавин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Новоуральского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«Водопроводно-канализационное хозяйство»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Игорь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49"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Тишин Игорь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Преподаватель-организатор ОБЗР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Рэсэнергосистемы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Черепков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монтажного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Солодовникова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учету энергоресурсов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97 ИМ.А.В.ГУМЕНЮКА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Казарин Владислав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Колганов Анатолий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Копытов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97 ИМ.А.В.ГУМЕНЮКА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Поротов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Собакинских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"ЗВЕЗДНЫЙ ДАР"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Злобин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 57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Владимир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"СИГМА"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Чукавин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Тельтевский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"Каменск-Уральский металлургический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Дыдыкина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Надежда Семеновна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ГБУК СО НПЦ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Шанцев Николай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инженерно-технического и хозяйственного обеспечения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ЖК "АКАДЕМИЧЕСКИЙ"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Председатель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"ЮНИТ Сервис Урал" ОП Солнечный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Абзалова</w:t>
            </w:r>
            <w:proofErr w:type="spellEnd"/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Завалихин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ТГС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"Золотодобывающая Корпорация"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Панченко Виктор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экспериментальных стендов и 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1083E" w:rsidRPr="0081083E" w:rsidTr="0081083E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ГО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83E" w:rsidRPr="0081083E" w:rsidRDefault="0081083E" w:rsidP="00810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1083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81083E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2484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083E"/>
    <w:rsid w:val="00811B91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2231</Words>
  <Characters>12719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153</cp:revision>
  <dcterms:created xsi:type="dcterms:W3CDTF">2022-07-04T09:07:00Z</dcterms:created>
  <dcterms:modified xsi:type="dcterms:W3CDTF">2026-09-22T09:11:00Z</dcterms:modified>
</cp:coreProperties>
</file>